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06" w:rsidRPr="00FC43D2" w:rsidRDefault="00A01ACD" w:rsidP="00DE23CA">
      <w:pPr>
        <w:keepNext/>
        <w:autoSpaceDE w:val="0"/>
        <w:autoSpaceDN w:val="0"/>
        <w:adjustRightInd w:val="0"/>
        <w:spacing w:line="276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FC43D2">
        <w:rPr>
          <w:rFonts w:ascii="Arial Narrow" w:eastAsia="Times New Roman" w:hAnsi="Arial Narrow" w:cs="Times New Roman"/>
          <w:b/>
          <w:bCs/>
          <w:color w:val="2F5496" w:themeColor="accent5" w:themeShade="BF"/>
          <w:sz w:val="28"/>
          <w:szCs w:val="24"/>
          <w:u w:val="single"/>
          <w:shd w:val="clear" w:color="auto" w:fill="FFFFFF"/>
          <w:lang w:eastAsia="pl-PL"/>
        </w:rPr>
        <w:t>PLAN SIECI PUBLICZNYCH PLACÓWEK OŚWIATOWYCH ORAZ GRANICE ICH OBWODÓW</w:t>
      </w:r>
      <w:r w:rsidR="00FC43D2">
        <w:rPr>
          <w:rFonts w:ascii="Arial Narrow" w:eastAsia="Times New Roman" w:hAnsi="Arial Narrow" w:cs="Times New Roman"/>
          <w:b/>
          <w:bCs/>
          <w:color w:val="000000"/>
          <w:sz w:val="28"/>
          <w:szCs w:val="24"/>
          <w:u w:val="single"/>
          <w:shd w:val="clear" w:color="auto" w:fill="FFFFFF"/>
          <w:lang w:eastAsia="pl-PL"/>
        </w:rPr>
        <w:br/>
      </w:r>
      <w:r w:rsidR="008D53DB" w:rsidRPr="00FC43D2">
        <w:rPr>
          <w:rFonts w:ascii="Arial Narrow" w:eastAsia="Times New Roman" w:hAnsi="Arial Narrow" w:cs="Times New Roman"/>
          <w:b/>
          <w:bCs/>
          <w:color w:val="2F5496" w:themeColor="accent5" w:themeShade="BF"/>
          <w:sz w:val="28"/>
          <w:szCs w:val="24"/>
          <w:u w:val="single"/>
          <w:shd w:val="clear" w:color="auto" w:fill="FFFFFF"/>
          <w:lang w:eastAsia="pl-PL"/>
        </w:rPr>
        <w:t xml:space="preserve">(kod </w:t>
      </w:r>
      <w:proofErr w:type="spellStart"/>
      <w:r w:rsidR="008D53DB" w:rsidRPr="00FC43D2">
        <w:rPr>
          <w:rFonts w:ascii="Arial Narrow" w:eastAsia="Times New Roman" w:hAnsi="Arial Narrow" w:cs="Times New Roman"/>
          <w:b/>
          <w:bCs/>
          <w:color w:val="2F5496" w:themeColor="accent5" w:themeShade="BF"/>
          <w:sz w:val="28"/>
          <w:szCs w:val="24"/>
          <w:u w:val="single"/>
          <w:shd w:val="clear" w:color="auto" w:fill="FFFFFF"/>
          <w:lang w:eastAsia="pl-PL"/>
        </w:rPr>
        <w:t>teryt</w:t>
      </w:r>
      <w:proofErr w:type="spellEnd"/>
      <w:r w:rsidR="008D53DB" w:rsidRPr="00FC43D2">
        <w:rPr>
          <w:rFonts w:ascii="Arial Narrow" w:eastAsia="Times New Roman" w:hAnsi="Arial Narrow" w:cs="Times New Roman"/>
          <w:b/>
          <w:bCs/>
          <w:color w:val="2F5496" w:themeColor="accent5" w:themeShade="BF"/>
          <w:sz w:val="28"/>
          <w:szCs w:val="24"/>
          <w:u w:val="single"/>
          <w:shd w:val="clear" w:color="auto" w:fill="FFFFFF"/>
          <w:lang w:eastAsia="pl-PL"/>
        </w:rPr>
        <w:t>. 2208042)</w:t>
      </w: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2"/>
        <w:gridCol w:w="4119"/>
        <w:gridCol w:w="2856"/>
        <w:gridCol w:w="3324"/>
      </w:tblGrid>
      <w:tr w:rsidR="00EA18CB" w:rsidRPr="00CB2645" w:rsidTr="009B2670">
        <w:trPr>
          <w:trHeight w:val="403"/>
          <w:tblHeader/>
        </w:trPr>
        <w:tc>
          <w:tcPr>
            <w:tcW w:w="0" w:type="auto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ACD" w:rsidRPr="00CB2645" w:rsidRDefault="00A01ACD" w:rsidP="009A1206">
            <w:pPr>
              <w:jc w:val="center"/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shd w:val="clear" w:color="auto" w:fill="BDD6EE" w:themeFill="accent1" w:themeFillTint="66"/>
              </w:rPr>
              <w:t>Lp</w:t>
            </w:r>
            <w:r w:rsidR="00CB2645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shd w:val="clear" w:color="auto" w:fill="BDD6EE" w:themeFill="accent1" w:themeFillTint="66"/>
              </w:rPr>
              <w:t>.</w:t>
            </w:r>
          </w:p>
        </w:tc>
        <w:tc>
          <w:tcPr>
            <w:tcW w:w="0" w:type="auto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ACD" w:rsidRPr="00CB2645" w:rsidRDefault="00A01ACD" w:rsidP="009A1206">
            <w:pPr>
              <w:jc w:val="center"/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shd w:val="clear" w:color="auto" w:fill="BDD6EE" w:themeFill="accent1" w:themeFillTint="66"/>
              </w:rPr>
              <w:t>Nazwa placówki</w:t>
            </w:r>
          </w:p>
        </w:tc>
        <w:tc>
          <w:tcPr>
            <w:tcW w:w="2856" w:type="dxa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ACD" w:rsidRPr="00CB2645" w:rsidRDefault="00A01ACD" w:rsidP="009A1206">
            <w:pPr>
              <w:jc w:val="center"/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shd w:val="clear" w:color="auto" w:fill="BDD6EE" w:themeFill="accent1" w:themeFillTint="66"/>
              </w:rPr>
              <w:t>Adres siedziby</w:t>
            </w:r>
          </w:p>
        </w:tc>
        <w:tc>
          <w:tcPr>
            <w:tcW w:w="3324" w:type="dxa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ACD" w:rsidRPr="00CB2645" w:rsidRDefault="00A01ACD" w:rsidP="009A1206">
            <w:pPr>
              <w:jc w:val="center"/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shd w:val="clear" w:color="auto" w:fill="BDD6EE" w:themeFill="accent1" w:themeFillTint="66"/>
              </w:rPr>
              <w:t>Granice obwodu</w:t>
            </w:r>
          </w:p>
        </w:tc>
      </w:tr>
      <w:tr w:rsidR="00EA18CB" w:rsidRPr="00CB2645" w:rsidTr="00FC43D2">
        <w:trPr>
          <w:trHeight w:val="1247"/>
        </w:trPr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80628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Szkoła Podstawowa</w:t>
            </w:r>
            <w:r w:rsidR="0080628C" w:rsidRPr="00CB264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01ACD" w:rsidRPr="00CB2645">
              <w:rPr>
                <w:rFonts w:ascii="Arial Narrow" w:hAnsi="Arial Narrow" w:cs="Times New Roman"/>
                <w:sz w:val="20"/>
                <w:szCs w:val="20"/>
              </w:rPr>
              <w:t>im. Strażaków Polskich</w:t>
            </w:r>
            <w:r w:rsidR="00A01ACD" w:rsidRPr="00CB2645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CB2645">
              <w:rPr>
                <w:rFonts w:ascii="Arial Narrow" w:hAnsi="Arial Narrow" w:cs="Times New Roman"/>
                <w:sz w:val="20"/>
                <w:szCs w:val="20"/>
              </w:rPr>
              <w:t>w Nowej Wsi Lęborskiej</w:t>
            </w:r>
          </w:p>
          <w:p w:rsidR="008D53DB" w:rsidRPr="00CB2645" w:rsidRDefault="008D53D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Dyrektor Grażyna Wójcik</w:t>
            </w:r>
          </w:p>
        </w:tc>
        <w:tc>
          <w:tcPr>
            <w:tcW w:w="285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EA18CB" w:rsidRDefault="009A1206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 xml:space="preserve">ul. Polna 9a, </w:t>
            </w:r>
            <w:r w:rsidRPr="00EA18CB">
              <w:rPr>
                <w:rFonts w:ascii="Arial Narrow" w:hAnsi="Arial Narrow"/>
                <w:sz w:val="20"/>
                <w:szCs w:val="20"/>
              </w:rPr>
              <w:br/>
            </w:r>
            <w:r w:rsidRPr="00EA18CB">
              <w:rPr>
                <w:rFonts w:ascii="Arial Narrow" w:hAnsi="Arial Narrow" w:cs="Times New Roman"/>
                <w:sz w:val="20"/>
                <w:szCs w:val="20"/>
              </w:rPr>
              <w:t>84-351 Nowa Wieś Lęborska</w:t>
            </w:r>
          </w:p>
          <w:p w:rsidR="009A1206" w:rsidRPr="00EA18CB" w:rsidRDefault="009A1206" w:rsidP="0080628C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>tel. 598</w:t>
            </w:r>
            <w:r w:rsidR="00CB2645"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>612 145</w:t>
            </w:r>
          </w:p>
          <w:p w:rsidR="009A1206" w:rsidRPr="00EA18CB" w:rsidRDefault="00EA18CB" w:rsidP="00EA18C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szkolanwl@nwl.pl</w:t>
            </w:r>
          </w:p>
        </w:tc>
        <w:tc>
          <w:tcPr>
            <w:tcW w:w="332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FC43D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>miejscowości:</w:t>
            </w:r>
            <w:r w:rsidRPr="00CB2645">
              <w:rPr>
                <w:rFonts w:ascii="Arial Narrow" w:hAnsi="Arial Narrow" w:cs="Times New Roman"/>
                <w:sz w:val="20"/>
                <w:szCs w:val="20"/>
              </w:rPr>
              <w:t xml:space="preserve"> Nowa Wieś Lęborska, Kębłowo Nowowiejskie, Łowcze, Czarnówko</w:t>
            </w:r>
          </w:p>
        </w:tc>
      </w:tr>
      <w:tr w:rsidR="00EA18CB" w:rsidRPr="00CB2645" w:rsidTr="00FC43D2">
        <w:trPr>
          <w:trHeight w:val="1247"/>
        </w:trPr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80628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8C" w:rsidRPr="00CB2645" w:rsidRDefault="009A1206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Zespół Szkół</w:t>
            </w:r>
            <w:r w:rsidR="00A01ACD" w:rsidRPr="00CB2645">
              <w:rPr>
                <w:rFonts w:ascii="Arial Narrow" w:hAnsi="Arial Narrow" w:cs="Times New Roman"/>
                <w:sz w:val="20"/>
                <w:szCs w:val="20"/>
              </w:rPr>
              <w:t xml:space="preserve">  im. Jana Pawła II w Łebieniu </w:t>
            </w:r>
          </w:p>
          <w:p w:rsidR="009A1206" w:rsidRPr="00CB2645" w:rsidRDefault="0080628C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1) Przedszkole</w:t>
            </w:r>
          </w:p>
          <w:p w:rsidR="009A1206" w:rsidRPr="00CB2645" w:rsidRDefault="009A1206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 xml:space="preserve">2) Szkoła Podstawowa </w:t>
            </w:r>
          </w:p>
          <w:p w:rsidR="008D53DB" w:rsidRPr="00CB2645" w:rsidRDefault="008D53D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Dyrektor Krzysztof Wojtysiak</w:t>
            </w:r>
          </w:p>
        </w:tc>
        <w:tc>
          <w:tcPr>
            <w:tcW w:w="285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EA18CB" w:rsidRDefault="009A1206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 xml:space="preserve">Łebień 93a, </w:t>
            </w:r>
            <w:r w:rsidRPr="00EA18CB">
              <w:rPr>
                <w:rFonts w:ascii="Arial Narrow" w:hAnsi="Arial Narrow"/>
                <w:sz w:val="20"/>
                <w:szCs w:val="20"/>
              </w:rPr>
              <w:br/>
            </w:r>
            <w:r w:rsidRPr="00EA18CB">
              <w:rPr>
                <w:rFonts w:ascii="Arial Narrow" w:hAnsi="Arial Narrow" w:cs="Times New Roman"/>
                <w:sz w:val="20"/>
                <w:szCs w:val="20"/>
              </w:rPr>
              <w:t>84-350 Łebień</w:t>
            </w:r>
          </w:p>
          <w:p w:rsidR="00A01ACD" w:rsidRPr="00EA18CB" w:rsidRDefault="009A1206" w:rsidP="0080628C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>tel. 598</w:t>
            </w:r>
            <w:r w:rsidR="00EA18CB"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611 946 </w:t>
            </w:r>
          </w:p>
          <w:p w:rsidR="009A1206" w:rsidRPr="00EA18CB" w:rsidRDefault="00EA18CB" w:rsidP="00EA18C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szkolalebien@nwl.pl</w:t>
            </w:r>
          </w:p>
        </w:tc>
        <w:tc>
          <w:tcPr>
            <w:tcW w:w="332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FC43D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>miejscowości:</w:t>
            </w:r>
            <w:r w:rsidRPr="00CB2645">
              <w:rPr>
                <w:rFonts w:ascii="Arial Narrow" w:hAnsi="Arial Narrow" w:cs="Times New Roman"/>
                <w:sz w:val="20"/>
                <w:szCs w:val="20"/>
              </w:rPr>
              <w:t xml:space="preserve"> Łebień, Lędziechowo, Tawęcino, Rekowo Lęborskie, Karlikowo Lęborskie, Bąsewice</w:t>
            </w:r>
          </w:p>
        </w:tc>
      </w:tr>
      <w:tr w:rsidR="00EA18CB" w:rsidRPr="00CB2645" w:rsidTr="00FC43D2">
        <w:trPr>
          <w:trHeight w:val="1247"/>
        </w:trPr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80628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ACD" w:rsidRPr="00CB2645" w:rsidRDefault="008D53D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 xml:space="preserve">Zespół Szkół  im. </w:t>
            </w:r>
            <w:r w:rsidR="009A1206" w:rsidRPr="00CB2645">
              <w:rPr>
                <w:rFonts w:ascii="Arial Narrow" w:hAnsi="Arial Narrow" w:cs="Times New Roman"/>
                <w:sz w:val="20"/>
                <w:szCs w:val="20"/>
              </w:rPr>
              <w:t>Męczenników Marszu Śmie</w:t>
            </w:r>
            <w:r w:rsidRPr="00CB2645">
              <w:rPr>
                <w:rFonts w:ascii="Arial Narrow" w:hAnsi="Arial Narrow" w:cs="Times New Roman"/>
                <w:sz w:val="20"/>
                <w:szCs w:val="20"/>
              </w:rPr>
              <w:t>rci KL Stutthof</w:t>
            </w:r>
            <w:r w:rsidR="00A01ACD" w:rsidRPr="00CB2645">
              <w:rPr>
                <w:rFonts w:ascii="Arial Narrow" w:hAnsi="Arial Narrow" w:cs="Times New Roman"/>
                <w:sz w:val="20"/>
                <w:szCs w:val="20"/>
              </w:rPr>
              <w:t xml:space="preserve"> w Garczegorzu</w:t>
            </w:r>
          </w:p>
          <w:p w:rsidR="009A1206" w:rsidRPr="00CB2645" w:rsidRDefault="0080628C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1) Przedszkole</w:t>
            </w:r>
          </w:p>
          <w:p w:rsidR="009A1206" w:rsidRPr="00CB2645" w:rsidRDefault="009A1206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 xml:space="preserve">2) Szkoła Podstawowa </w:t>
            </w:r>
          </w:p>
          <w:p w:rsidR="008D53DB" w:rsidRPr="00CB2645" w:rsidRDefault="008D53D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Dyrektor Alicja Guźniczak</w:t>
            </w:r>
          </w:p>
        </w:tc>
        <w:tc>
          <w:tcPr>
            <w:tcW w:w="285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EA18CB" w:rsidRDefault="009A1206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 xml:space="preserve">Garczegorze 24a, </w:t>
            </w:r>
            <w:r w:rsidRPr="00EA18CB">
              <w:rPr>
                <w:rFonts w:ascii="Arial Narrow" w:hAnsi="Arial Narrow"/>
                <w:sz w:val="20"/>
                <w:szCs w:val="20"/>
              </w:rPr>
              <w:br/>
            </w:r>
            <w:r w:rsidRPr="00EA18CB">
              <w:rPr>
                <w:rFonts w:ascii="Arial Narrow" w:hAnsi="Arial Narrow" w:cs="Times New Roman"/>
                <w:sz w:val="20"/>
                <w:szCs w:val="20"/>
              </w:rPr>
              <w:t>84-351 Garczegorze</w:t>
            </w:r>
          </w:p>
          <w:p w:rsidR="00A01ACD" w:rsidRPr="00EA18CB" w:rsidRDefault="009A1206" w:rsidP="0080628C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>tel. 598</w:t>
            </w:r>
            <w:r w:rsidR="00EA18CB"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633 447 </w:t>
            </w:r>
          </w:p>
          <w:p w:rsidR="009A1206" w:rsidRPr="00EA18CB" w:rsidRDefault="00EA18CB" w:rsidP="00EA18C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szkolagarczegorze@nwl.pl</w:t>
            </w:r>
          </w:p>
        </w:tc>
        <w:tc>
          <w:tcPr>
            <w:tcW w:w="332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FC43D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>miejscowości:</w:t>
            </w:r>
            <w:r w:rsidRPr="00CB2645">
              <w:rPr>
                <w:rFonts w:ascii="Arial Narrow" w:hAnsi="Arial Narrow" w:cs="Times New Roman"/>
                <w:sz w:val="20"/>
                <w:szCs w:val="20"/>
              </w:rPr>
              <w:t xml:space="preserve"> Garczegorze, Obliwice, Wilkowo Nowowiejskie, Janisławiec, Pogorszewo, Darżkowo, Krępa Kaszubska, Janowice, Rozgorze</w:t>
            </w:r>
          </w:p>
        </w:tc>
      </w:tr>
      <w:tr w:rsidR="00EA18CB" w:rsidRPr="00CB2645" w:rsidTr="00FC43D2">
        <w:trPr>
          <w:trHeight w:val="1247"/>
        </w:trPr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80628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Szkoła Podstawowa</w:t>
            </w:r>
            <w:r w:rsidR="00A01ACD" w:rsidRPr="00CB264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8D53DB" w:rsidRPr="00CB2645">
              <w:rPr>
                <w:rFonts w:ascii="Arial Narrow" w:hAnsi="Arial Narrow" w:cs="Times New Roman"/>
                <w:sz w:val="20"/>
                <w:szCs w:val="20"/>
              </w:rPr>
              <w:t>im. Leśników Polskich</w:t>
            </w:r>
            <w:r w:rsidRPr="00CB2645">
              <w:rPr>
                <w:rFonts w:ascii="Arial Narrow" w:hAnsi="Arial Narrow"/>
                <w:sz w:val="20"/>
                <w:szCs w:val="20"/>
              </w:rPr>
              <w:br/>
            </w:r>
            <w:r w:rsidRPr="00CB2645">
              <w:rPr>
                <w:rFonts w:ascii="Arial Narrow" w:hAnsi="Arial Narrow" w:cs="Times New Roman"/>
                <w:sz w:val="20"/>
                <w:szCs w:val="20"/>
              </w:rPr>
              <w:t>w Leśnicach</w:t>
            </w:r>
          </w:p>
          <w:p w:rsidR="008D53DB" w:rsidRPr="00CB2645" w:rsidRDefault="008D53D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Dyrektor Mariola Motyl</w:t>
            </w:r>
          </w:p>
        </w:tc>
        <w:tc>
          <w:tcPr>
            <w:tcW w:w="285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EA18CB" w:rsidRDefault="009A1206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Leśnice 18</w:t>
            </w:r>
            <w:r w:rsidR="00686313" w:rsidRPr="00EA18CB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EA18CB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Pr="00EA18CB">
              <w:rPr>
                <w:rFonts w:ascii="Arial Narrow" w:hAnsi="Arial Narrow"/>
                <w:sz w:val="20"/>
                <w:szCs w:val="20"/>
              </w:rPr>
              <w:br/>
            </w:r>
            <w:r w:rsidRPr="00EA18CB">
              <w:rPr>
                <w:rFonts w:ascii="Arial Narrow" w:hAnsi="Arial Narrow" w:cs="Times New Roman"/>
                <w:sz w:val="20"/>
                <w:szCs w:val="20"/>
              </w:rPr>
              <w:t>84-342 Leśnice</w:t>
            </w:r>
          </w:p>
          <w:p w:rsidR="00A01ACD" w:rsidRPr="00EA18CB" w:rsidRDefault="009A1206" w:rsidP="0080628C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>tel. 598</w:t>
            </w:r>
            <w:r w:rsidR="00EA18CB"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612 088 </w:t>
            </w:r>
          </w:p>
          <w:p w:rsidR="009A1206" w:rsidRPr="00EA18CB" w:rsidRDefault="00EA18C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szkolalesnice@nwl.pl</w:t>
            </w:r>
          </w:p>
        </w:tc>
        <w:tc>
          <w:tcPr>
            <w:tcW w:w="332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FC43D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>miejscowości:</w:t>
            </w:r>
            <w:r w:rsidRPr="00CB2645">
              <w:rPr>
                <w:rFonts w:ascii="Arial Narrow" w:hAnsi="Arial Narrow" w:cs="Times New Roman"/>
                <w:sz w:val="20"/>
                <w:szCs w:val="20"/>
              </w:rPr>
              <w:t xml:space="preserve"> Leśnice, Darżewo, Laska, Pogorzelice, Dziechlino, Piaskowa</w:t>
            </w:r>
          </w:p>
        </w:tc>
      </w:tr>
      <w:tr w:rsidR="00EA18CB" w:rsidRPr="00CB2645" w:rsidTr="009B2670">
        <w:trPr>
          <w:trHeight w:val="1247"/>
        </w:trPr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80628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Szkoła Podstawowa</w:t>
            </w:r>
            <w:r w:rsidR="0080628C" w:rsidRPr="00CB264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B2645">
              <w:rPr>
                <w:rFonts w:ascii="Arial Narrow" w:hAnsi="Arial Narrow" w:cs="Times New Roman"/>
                <w:sz w:val="20"/>
                <w:szCs w:val="20"/>
              </w:rPr>
              <w:t>im. TOW</w:t>
            </w:r>
            <w:r w:rsidR="0080628C" w:rsidRPr="00CB264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8D53DB" w:rsidRPr="00CB2645">
              <w:rPr>
                <w:rFonts w:ascii="Arial Narrow" w:hAnsi="Arial Narrow" w:cs="Times New Roman"/>
                <w:sz w:val="20"/>
                <w:szCs w:val="20"/>
              </w:rPr>
              <w:t>Gryf Pomorski</w:t>
            </w:r>
            <w:r w:rsidR="0080628C" w:rsidRPr="00CB2645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CB2645">
              <w:rPr>
                <w:rFonts w:ascii="Arial Narrow" w:hAnsi="Arial Narrow" w:cs="Times New Roman"/>
                <w:sz w:val="20"/>
                <w:szCs w:val="20"/>
              </w:rPr>
              <w:t xml:space="preserve">w Redkowicach </w:t>
            </w:r>
          </w:p>
          <w:p w:rsidR="008D53DB" w:rsidRPr="00CB2645" w:rsidRDefault="008D53DB" w:rsidP="008D02C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 xml:space="preserve">Dyrektor </w:t>
            </w:r>
            <w:r w:rsidR="008D02C5">
              <w:rPr>
                <w:rFonts w:ascii="Arial Narrow" w:hAnsi="Arial Narrow" w:cs="Times New Roman"/>
                <w:sz w:val="20"/>
                <w:szCs w:val="20"/>
              </w:rPr>
              <w:t xml:space="preserve">Agnieszka </w:t>
            </w:r>
            <w:proofErr w:type="spellStart"/>
            <w:r w:rsidR="008D02C5">
              <w:rPr>
                <w:rFonts w:ascii="Arial Narrow" w:hAnsi="Arial Narrow" w:cs="Times New Roman"/>
                <w:sz w:val="20"/>
                <w:szCs w:val="20"/>
              </w:rPr>
              <w:t>Fitowska</w:t>
            </w:r>
            <w:proofErr w:type="spellEnd"/>
          </w:p>
        </w:tc>
        <w:tc>
          <w:tcPr>
            <w:tcW w:w="285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EA18CB" w:rsidRDefault="009A1206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 xml:space="preserve">Redkowice 18, </w:t>
            </w:r>
            <w:r w:rsidRPr="00EA18CB">
              <w:rPr>
                <w:rFonts w:ascii="Arial Narrow" w:hAnsi="Arial Narrow"/>
                <w:sz w:val="20"/>
                <w:szCs w:val="20"/>
              </w:rPr>
              <w:br/>
            </w:r>
            <w:r w:rsidRPr="00EA18CB">
              <w:rPr>
                <w:rFonts w:ascii="Arial Narrow" w:hAnsi="Arial Narrow" w:cs="Times New Roman"/>
                <w:sz w:val="20"/>
                <w:szCs w:val="20"/>
              </w:rPr>
              <w:t>84-351 Redkowice</w:t>
            </w:r>
          </w:p>
          <w:p w:rsidR="0080628C" w:rsidRPr="00EA18CB" w:rsidRDefault="009A1206" w:rsidP="0080628C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>tel. 598</w:t>
            </w:r>
            <w:r w:rsidR="00EA18CB"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  <w:r w:rsidR="00686313"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>6</w:t>
            </w: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33 469 </w:t>
            </w:r>
          </w:p>
          <w:p w:rsidR="009A1206" w:rsidRPr="00EA18CB" w:rsidRDefault="00EA18C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szkolaredkowice@nwl.pl</w:t>
            </w:r>
          </w:p>
        </w:tc>
        <w:tc>
          <w:tcPr>
            <w:tcW w:w="332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6" w:rsidRPr="00CB2645" w:rsidRDefault="009A1206" w:rsidP="00FC43D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>miejscowości:</w:t>
            </w:r>
            <w:r w:rsidRPr="00CB2645">
              <w:rPr>
                <w:rFonts w:ascii="Arial Narrow" w:hAnsi="Arial Narrow" w:cs="Times New Roman"/>
                <w:sz w:val="20"/>
                <w:szCs w:val="20"/>
              </w:rPr>
              <w:t xml:space="preserve"> Redkowice, Niebędzino, Janowiczki, Żelazkowo, Kanin, Chocielewko</w:t>
            </w:r>
          </w:p>
        </w:tc>
      </w:tr>
      <w:tr w:rsidR="00EA18CB" w:rsidRPr="00CB2645" w:rsidTr="009B2670">
        <w:trPr>
          <w:trHeight w:val="1942"/>
        </w:trPr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CB2645" w:rsidRDefault="00EA18CB" w:rsidP="0080628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CB2645" w:rsidRDefault="00EA18C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Przedszkole w Nowej Wsi Lęborskiej</w:t>
            </w:r>
          </w:p>
          <w:p w:rsidR="00EA18CB" w:rsidRPr="00CB2645" w:rsidRDefault="008D02C5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Oddziały zamiejscowe</w:t>
            </w:r>
            <w:r w:rsidR="00EA18CB" w:rsidRPr="00CB2645">
              <w:rPr>
                <w:rFonts w:ascii="Arial Narrow" w:hAnsi="Arial Narrow" w:cs="Times New Roman"/>
                <w:sz w:val="20"/>
                <w:szCs w:val="20"/>
              </w:rPr>
              <w:t xml:space="preserve"> w Lubowidzu</w:t>
            </w:r>
          </w:p>
          <w:p w:rsidR="00EA18CB" w:rsidRPr="00CB2645" w:rsidRDefault="00EA18C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Dyrektor Teresa Rycak</w:t>
            </w:r>
          </w:p>
        </w:tc>
        <w:tc>
          <w:tcPr>
            <w:tcW w:w="285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EA18CB" w:rsidRDefault="00EA18C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ul. Przedszkolna 1</w:t>
            </w:r>
          </w:p>
          <w:p w:rsidR="00EA18CB" w:rsidRPr="00EA18CB" w:rsidRDefault="00EA18C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84-351 Nowa Wieś Lęborska</w:t>
            </w:r>
          </w:p>
          <w:p w:rsidR="00EA18CB" w:rsidRPr="00EA18CB" w:rsidRDefault="00EA18CB" w:rsidP="0080628C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>tel. 597 228 820     tel. 668 677 203</w:t>
            </w:r>
          </w:p>
          <w:p w:rsidR="008D02C5" w:rsidRDefault="008D02C5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ul. Pomorska 19</w:t>
            </w:r>
          </w:p>
          <w:p w:rsidR="00EA18CB" w:rsidRPr="00EA18CB" w:rsidRDefault="00EA18C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84-353 Lubowidz</w:t>
            </w:r>
          </w:p>
          <w:p w:rsidR="00EA18CB" w:rsidRPr="00EA18CB" w:rsidRDefault="00EA18C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>tel. 598 612 769</w:t>
            </w:r>
          </w:p>
          <w:p w:rsidR="00EA18CB" w:rsidRPr="00EA18CB" w:rsidRDefault="00EA18CB" w:rsidP="00EA18C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przedszkolenwl@nwl.pl</w:t>
            </w:r>
          </w:p>
        </w:tc>
        <w:tc>
          <w:tcPr>
            <w:tcW w:w="3324" w:type="dxa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8CB" w:rsidRPr="00CB2645" w:rsidRDefault="00EA18CB" w:rsidP="00DE23CA">
            <w:pPr>
              <w:spacing w:before="120"/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60A0E7F" wp14:editId="0ADB0697">
                  <wp:simplePos x="0" y="0"/>
                  <wp:positionH relativeFrom="margin">
                    <wp:posOffset>165735</wp:posOffset>
                  </wp:positionH>
                  <wp:positionV relativeFrom="margin">
                    <wp:posOffset>175260</wp:posOffset>
                  </wp:positionV>
                  <wp:extent cx="1676400" cy="1764030"/>
                  <wp:effectExtent l="0" t="0" r="0" b="762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GMINA.druk.docięt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76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A18CB" w:rsidRPr="00CB2645" w:rsidTr="009B2670">
        <w:trPr>
          <w:trHeight w:val="1247"/>
        </w:trPr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CB2645" w:rsidRDefault="00EA18CB" w:rsidP="009A120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CB2645" w:rsidRDefault="00EA18CB" w:rsidP="009A120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Gminny Żłobek „SZCZĘŚLIWY KRASNAL” w Nowej Wsi Lęborskiej</w:t>
            </w:r>
          </w:p>
          <w:p w:rsidR="00EA18CB" w:rsidRPr="00CB2645" w:rsidRDefault="00EA18CB" w:rsidP="009A120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B2645">
              <w:rPr>
                <w:rFonts w:ascii="Arial Narrow" w:hAnsi="Arial Narrow" w:cs="Times New Roman"/>
                <w:sz w:val="20"/>
                <w:szCs w:val="20"/>
              </w:rPr>
              <w:t>Dyrektor Katarzyna Tabaka</w:t>
            </w:r>
          </w:p>
        </w:tc>
        <w:tc>
          <w:tcPr>
            <w:tcW w:w="285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EA18CB" w:rsidRDefault="00EA18CB" w:rsidP="009A120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ul. Przedszkolna 1</w:t>
            </w:r>
          </w:p>
          <w:p w:rsidR="00EA18CB" w:rsidRPr="00EA18CB" w:rsidRDefault="00EA18CB" w:rsidP="009A120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sz w:val="20"/>
                <w:szCs w:val="20"/>
              </w:rPr>
              <w:t>84-351 Nowa Wieś Lęborska</w:t>
            </w:r>
          </w:p>
          <w:p w:rsidR="00EA18CB" w:rsidRPr="00EA18CB" w:rsidRDefault="00EA18CB" w:rsidP="0080628C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A18CB">
              <w:rPr>
                <w:rFonts w:ascii="Arial Narrow" w:hAnsi="Arial Narrow" w:cs="Times New Roman"/>
                <w:color w:val="FF0000"/>
                <w:sz w:val="20"/>
                <w:szCs w:val="20"/>
              </w:rPr>
              <w:t>tel. 789 148 999</w:t>
            </w:r>
          </w:p>
          <w:p w:rsidR="00EA18CB" w:rsidRPr="00EA18CB" w:rsidRDefault="00EA18CB" w:rsidP="0080628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A18CB">
              <w:rPr>
                <w:rStyle w:val="sub"/>
                <w:rFonts w:ascii="Arial Narrow" w:hAnsi="Arial Narrow"/>
                <w:sz w:val="20"/>
                <w:szCs w:val="20"/>
              </w:rPr>
              <w:t>zlobeknwl@nwl.pl</w:t>
            </w:r>
          </w:p>
        </w:tc>
        <w:tc>
          <w:tcPr>
            <w:tcW w:w="3324" w:type="dxa"/>
            <w:vMerge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8CB" w:rsidRPr="00CB2645" w:rsidRDefault="00EA18CB" w:rsidP="00DE23CA">
            <w:pPr>
              <w:spacing w:before="120"/>
              <w:rPr>
                <w:rFonts w:ascii="Arial Narrow" w:hAnsi="Arial Narrow" w:cs="Times New Roman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EA18CB" w:rsidRPr="00CB2645" w:rsidTr="009B2670">
        <w:trPr>
          <w:trHeight w:val="1247"/>
        </w:trPr>
        <w:tc>
          <w:tcPr>
            <w:tcW w:w="0" w:type="auto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FC43D2" w:rsidRDefault="00EA18CB" w:rsidP="009A120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Default="00EA18CB" w:rsidP="00EA18C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Szkoła Podstawowa nr 1 im. Józefa Wybickiego w Lęborku</w:t>
            </w:r>
          </w:p>
          <w:p w:rsidR="008D02C5" w:rsidRPr="00FC43D2" w:rsidRDefault="008D02C5" w:rsidP="00EA18CB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Dyrektor Grażyna Ruszkowska</w:t>
            </w:r>
          </w:p>
        </w:tc>
        <w:tc>
          <w:tcPr>
            <w:tcW w:w="2856" w:type="dxa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FC43D2" w:rsidRDefault="00EA18CB" w:rsidP="009A120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ul. Wojska Polskiego 10,</w:t>
            </w:r>
          </w:p>
          <w:p w:rsidR="00EA18CB" w:rsidRPr="00FC43D2" w:rsidRDefault="00EA18CB" w:rsidP="009A120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84-300 Lębork</w:t>
            </w:r>
          </w:p>
          <w:p w:rsidR="00EA18CB" w:rsidRPr="00FC43D2" w:rsidRDefault="00EA18CB" w:rsidP="00EA18CB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color w:val="FF0000"/>
                <w:sz w:val="20"/>
                <w:szCs w:val="20"/>
              </w:rPr>
              <w:t>tel. 598 622 251</w:t>
            </w:r>
          </w:p>
          <w:p w:rsidR="00EA18CB" w:rsidRPr="00FC43D2" w:rsidRDefault="00EA18CB" w:rsidP="00EA18C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sekretariat@sp1lebork.pl</w:t>
            </w:r>
          </w:p>
        </w:tc>
        <w:tc>
          <w:tcPr>
            <w:tcW w:w="3324" w:type="dxa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FC43D2" w:rsidRDefault="00E94FC0" w:rsidP="00FC43D2">
            <w:pPr>
              <w:spacing w:before="120"/>
              <w:rPr>
                <w:rFonts w:ascii="Arial Narrow" w:hAnsi="Arial Narrow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>miejscowości:</w:t>
            </w:r>
            <w:r w:rsidRPr="00FC43D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FC43D2">
              <w:rPr>
                <w:rFonts w:ascii="Arial Narrow" w:hAnsi="Arial Narrow" w:cs="Times New Roman"/>
                <w:bCs/>
                <w:i/>
                <w:iCs/>
                <w:noProof/>
                <w:sz w:val="20"/>
                <w:szCs w:val="20"/>
              </w:rPr>
              <w:t>Lubowidz, Jamy, Ługi, Małoszyce</w:t>
            </w:r>
          </w:p>
        </w:tc>
      </w:tr>
      <w:tr w:rsidR="00EA18CB" w:rsidRPr="00CB2645" w:rsidTr="009B2670">
        <w:trPr>
          <w:trHeight w:val="1247"/>
        </w:trPr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FC43D2" w:rsidRDefault="00EA18CB" w:rsidP="009A120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Default="00EA18CB" w:rsidP="00EA18C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 xml:space="preserve">Szkoła Podstawowa nr 3 im. </w:t>
            </w:r>
            <w:r w:rsidR="00E94FC0" w:rsidRPr="00FC43D2">
              <w:rPr>
                <w:rFonts w:ascii="Arial Narrow" w:hAnsi="Arial Narrow" w:cs="Times New Roman"/>
                <w:sz w:val="20"/>
                <w:szCs w:val="20"/>
              </w:rPr>
              <w:t>Olimpijczyków Polskich w Lęborku</w:t>
            </w:r>
          </w:p>
          <w:p w:rsidR="008D02C5" w:rsidRPr="00FC43D2" w:rsidRDefault="008D02C5" w:rsidP="00EA18CB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Dyrektor Mariola Małecka</w:t>
            </w:r>
          </w:p>
        </w:tc>
        <w:tc>
          <w:tcPr>
            <w:tcW w:w="285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C0" w:rsidRPr="00FC43D2" w:rsidRDefault="00E94FC0" w:rsidP="009A120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ul. Kossaka 103,</w:t>
            </w:r>
          </w:p>
          <w:p w:rsidR="00EA18CB" w:rsidRPr="00FC43D2" w:rsidRDefault="00E94FC0" w:rsidP="009A120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84-300 Lębork</w:t>
            </w:r>
          </w:p>
          <w:p w:rsidR="00E94FC0" w:rsidRPr="00FC43D2" w:rsidRDefault="00E94FC0" w:rsidP="00E94FC0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color w:val="FF0000"/>
                <w:sz w:val="20"/>
                <w:szCs w:val="20"/>
              </w:rPr>
              <w:t>tel. 598 621 905</w:t>
            </w:r>
          </w:p>
          <w:p w:rsidR="00E94FC0" w:rsidRPr="00FC43D2" w:rsidRDefault="00E94FC0" w:rsidP="00E94FC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sp3lebo@poczta.onet.pl</w:t>
            </w:r>
          </w:p>
        </w:tc>
        <w:tc>
          <w:tcPr>
            <w:tcW w:w="332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FC43D2" w:rsidRDefault="00E94FC0" w:rsidP="00FC43D2">
            <w:pPr>
              <w:spacing w:before="120"/>
              <w:rPr>
                <w:rFonts w:ascii="Arial Narrow" w:hAnsi="Arial Narrow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>miejscowości:</w:t>
            </w:r>
            <w:r w:rsidRPr="00FC43D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FC43D2">
              <w:rPr>
                <w:rFonts w:ascii="Arial Narrow" w:hAnsi="Arial Narrow" w:cs="Times New Roman"/>
                <w:bCs/>
                <w:i/>
                <w:iCs/>
                <w:noProof/>
                <w:sz w:val="20"/>
                <w:szCs w:val="20"/>
              </w:rPr>
              <w:t>Mosty</w:t>
            </w:r>
          </w:p>
        </w:tc>
      </w:tr>
      <w:tr w:rsidR="00EA18CB" w:rsidRPr="00CB2645" w:rsidTr="009B2670">
        <w:trPr>
          <w:trHeight w:val="1247"/>
        </w:trPr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FC43D2" w:rsidRDefault="00E94FC0" w:rsidP="009A120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Default="00E94FC0" w:rsidP="00EA18C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 xml:space="preserve">Szkoła Podstawowa nr 5 im. Wojska Polskiego w Lęborku </w:t>
            </w:r>
          </w:p>
          <w:p w:rsidR="008D02C5" w:rsidRPr="00FC43D2" w:rsidRDefault="008D02C5" w:rsidP="00EA18CB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Dyrektor Krzysztof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Wetta</w:t>
            </w:r>
            <w:proofErr w:type="spellEnd"/>
          </w:p>
        </w:tc>
        <w:tc>
          <w:tcPr>
            <w:tcW w:w="285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FC43D2" w:rsidRDefault="00E94FC0" w:rsidP="009A120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ul. Kościuszki 14,</w:t>
            </w:r>
          </w:p>
          <w:p w:rsidR="00E94FC0" w:rsidRPr="00FC43D2" w:rsidRDefault="00E94FC0" w:rsidP="009A120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84-300 Lębork</w:t>
            </w:r>
          </w:p>
          <w:p w:rsidR="00E94FC0" w:rsidRPr="00FC43D2" w:rsidRDefault="00E94FC0" w:rsidP="00E94FC0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color w:val="FF0000"/>
                <w:sz w:val="20"/>
                <w:szCs w:val="20"/>
              </w:rPr>
              <w:t>tel. 598 631 815</w:t>
            </w:r>
          </w:p>
          <w:p w:rsidR="00E94FC0" w:rsidRPr="00FC43D2" w:rsidRDefault="00E94FC0" w:rsidP="00E94FC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sz w:val="20"/>
                <w:szCs w:val="20"/>
              </w:rPr>
              <w:t>sp5lebork@wp.pl</w:t>
            </w:r>
          </w:p>
        </w:tc>
        <w:tc>
          <w:tcPr>
            <w:tcW w:w="332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8CB" w:rsidRPr="00FC43D2" w:rsidRDefault="00E94FC0" w:rsidP="00FC43D2">
            <w:pPr>
              <w:spacing w:before="120"/>
              <w:rPr>
                <w:rFonts w:ascii="Arial Narrow" w:hAnsi="Arial Narrow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FC43D2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>miejscowości:</w:t>
            </w:r>
            <w:r w:rsidRPr="00FC43D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FC43D2">
              <w:rPr>
                <w:rFonts w:ascii="Arial Narrow" w:hAnsi="Arial Narrow" w:cs="Times New Roman"/>
                <w:bCs/>
                <w:i/>
                <w:iCs/>
                <w:noProof/>
                <w:sz w:val="20"/>
                <w:szCs w:val="20"/>
              </w:rPr>
              <w:t>Rybki</w:t>
            </w:r>
          </w:p>
        </w:tc>
      </w:tr>
    </w:tbl>
    <w:p w:rsidR="00FC43D2" w:rsidRPr="00FC43D2" w:rsidRDefault="00FC43D2" w:rsidP="00FC43D2">
      <w:pPr>
        <w:spacing w:after="0" w:line="240" w:lineRule="auto"/>
        <w:rPr>
          <w:rFonts w:ascii="Arial Narrow" w:hAnsi="Arial Narrow"/>
          <w:sz w:val="20"/>
        </w:rPr>
      </w:pPr>
      <w:r w:rsidRPr="00FC43D2">
        <w:rPr>
          <w:rFonts w:ascii="Arial Narrow" w:hAnsi="Arial Narrow"/>
          <w:sz w:val="20"/>
        </w:rPr>
        <w:t>Uchwała nr VIII/78/19 Rady Gminy Nowa Wieś Lęborska z dnia 28 maja 2019 roku</w:t>
      </w:r>
    </w:p>
    <w:p w:rsidR="00FC43D2" w:rsidRPr="00FC43D2" w:rsidRDefault="00FC43D2" w:rsidP="00FC43D2">
      <w:pPr>
        <w:spacing w:after="0" w:line="240" w:lineRule="auto"/>
        <w:rPr>
          <w:rFonts w:ascii="Arial Narrow" w:hAnsi="Arial Narrow"/>
          <w:sz w:val="20"/>
        </w:rPr>
      </w:pPr>
      <w:r w:rsidRPr="00FC43D2">
        <w:rPr>
          <w:rFonts w:ascii="Arial Narrow" w:hAnsi="Arial Narrow"/>
          <w:sz w:val="20"/>
        </w:rPr>
        <w:t>Uchwała nr VIII/79/19 Rady Gminy Nowa Wieś Lęborska z dnia 28 maja 2019 roku</w:t>
      </w:r>
    </w:p>
    <w:p w:rsidR="00090FE0" w:rsidRPr="00FC43D2" w:rsidRDefault="00FC43D2" w:rsidP="00FC43D2">
      <w:pPr>
        <w:spacing w:after="0" w:line="240" w:lineRule="auto"/>
        <w:rPr>
          <w:rFonts w:ascii="Arial Narrow" w:hAnsi="Arial Narrow"/>
          <w:sz w:val="20"/>
        </w:rPr>
      </w:pPr>
      <w:r w:rsidRPr="00FC43D2">
        <w:rPr>
          <w:rFonts w:ascii="Arial Narrow" w:hAnsi="Arial Narrow"/>
          <w:sz w:val="20"/>
        </w:rPr>
        <w:t>Uchwała nr V-43/2019 Rady Miejskiej w Lęborku z dnia 29 marca 2019 roku</w:t>
      </w:r>
      <w:bookmarkStart w:id="0" w:name="_GoBack"/>
      <w:bookmarkEnd w:id="0"/>
    </w:p>
    <w:sectPr w:rsidR="00090FE0" w:rsidRPr="00FC43D2" w:rsidSect="00FC43D2">
      <w:pgSz w:w="11906" w:h="16838"/>
      <w:pgMar w:top="624" w:right="42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06"/>
    <w:rsid w:val="000206FB"/>
    <w:rsid w:val="00090FE0"/>
    <w:rsid w:val="00312096"/>
    <w:rsid w:val="00686313"/>
    <w:rsid w:val="0080628C"/>
    <w:rsid w:val="008D02C5"/>
    <w:rsid w:val="008D53DB"/>
    <w:rsid w:val="009A1206"/>
    <w:rsid w:val="009B2670"/>
    <w:rsid w:val="00A01ACD"/>
    <w:rsid w:val="00B77721"/>
    <w:rsid w:val="00CB2645"/>
    <w:rsid w:val="00DE23CA"/>
    <w:rsid w:val="00E94FC0"/>
    <w:rsid w:val="00EA18CB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5F7B9-6CAA-4A80-8B67-0E41E760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A12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6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13"/>
    <w:rPr>
      <w:rFonts w:ascii="Segoe UI" w:hAnsi="Segoe UI" w:cs="Segoe UI"/>
      <w:sz w:val="18"/>
      <w:szCs w:val="18"/>
    </w:rPr>
  </w:style>
  <w:style w:type="character" w:customStyle="1" w:styleId="sub">
    <w:name w:val="sub"/>
    <w:basedOn w:val="Domylnaczcionkaakapitu"/>
    <w:rsid w:val="0080628C"/>
  </w:style>
  <w:style w:type="character" w:styleId="Hipercze">
    <w:name w:val="Hyperlink"/>
    <w:basedOn w:val="Domylnaczcionkaakapitu"/>
    <w:uiPriority w:val="99"/>
    <w:semiHidden/>
    <w:unhideWhenUsed/>
    <w:rsid w:val="00806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mmarkiewicz</cp:lastModifiedBy>
  <cp:revision>5</cp:revision>
  <cp:lastPrinted>2022-08-23T06:37:00Z</cp:lastPrinted>
  <dcterms:created xsi:type="dcterms:W3CDTF">2019-04-11T09:25:00Z</dcterms:created>
  <dcterms:modified xsi:type="dcterms:W3CDTF">2022-08-23T06:39:00Z</dcterms:modified>
</cp:coreProperties>
</file>